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5916"/>
        <w:gridCol w:w="1775"/>
        <w:gridCol w:w="2085"/>
        <w:gridCol w:w="6043"/>
      </w:tblGrid>
      <w:tr w:rsidR="00966B3A" w14:paraId="13D6D41E" w14:textId="77777777" w:rsidTr="00FF5988">
        <w:trPr>
          <w:trHeight w:val="396"/>
        </w:trPr>
        <w:tc>
          <w:tcPr>
            <w:tcW w:w="5916" w:type="dxa"/>
            <w:vMerge w:val="restart"/>
          </w:tcPr>
          <w:p w14:paraId="53609497" w14:textId="77777777" w:rsidR="00FF5988" w:rsidRPr="00453A9D" w:rsidRDefault="00FF5988" w:rsidP="00453A9D">
            <w:pPr>
              <w:jc w:val="center"/>
              <w:rPr>
                <w:rFonts w:ascii="Sassoon Infant Std" w:hAnsi="Sassoon Infant Std"/>
                <w:sz w:val="24"/>
              </w:rPr>
            </w:pPr>
            <w:r w:rsidRPr="00453A9D">
              <w:rPr>
                <w:rFonts w:ascii="Sassoon Infant Std" w:hAnsi="Sassoon Infant Std"/>
                <w:sz w:val="24"/>
              </w:rPr>
              <w:t>Brahman: formless, ultimate reality, one energy or consciousness in the universe, the source of everything</w:t>
            </w:r>
          </w:p>
          <w:p w14:paraId="3B314C2F" w14:textId="77777777" w:rsidR="00FF5988" w:rsidRPr="00453A9D" w:rsidRDefault="00FF5988" w:rsidP="00FF5988">
            <w:pPr>
              <w:jc w:val="center"/>
              <w:rPr>
                <w:rFonts w:ascii="Sassoon Infant Std" w:hAnsi="Sassoon Infant Std"/>
                <w:sz w:val="24"/>
              </w:rPr>
            </w:pPr>
          </w:p>
          <w:p w14:paraId="6D446D0E" w14:textId="77777777" w:rsidR="00FF5988" w:rsidRPr="00453A9D" w:rsidRDefault="00FF5988" w:rsidP="00FF5988">
            <w:pPr>
              <w:jc w:val="center"/>
              <w:rPr>
                <w:rFonts w:ascii="Sassoon Infant Std" w:hAnsi="Sassoon Infant Std"/>
                <w:sz w:val="24"/>
              </w:rPr>
            </w:pPr>
            <w:r w:rsidRPr="00453A9D">
              <w:rPr>
                <w:rFonts w:ascii="Sassoon Infant Std" w:hAnsi="Sassoon Infant Std"/>
                <w:sz w:val="24"/>
              </w:rPr>
              <w:t>The deities represent Brahman channelled into different forms:</w:t>
            </w:r>
          </w:p>
          <w:p w14:paraId="7518A4F3" w14:textId="77777777" w:rsidR="00966B3A" w:rsidRDefault="00FF5988" w:rsidP="00FF5988">
            <w:pPr>
              <w:rPr>
                <w:rFonts w:ascii="Sassoon Infant Std" w:hAnsi="Sassoon Infant Std"/>
                <w:sz w:val="28"/>
              </w:rPr>
            </w:pPr>
            <w:r w:rsidRPr="00FF5988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27C7F2C7" wp14:editId="0F859466">
                  <wp:extent cx="3612696" cy="2286000"/>
                  <wp:effectExtent l="0" t="0" r="698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8864" cy="228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7CE9A6" w14:textId="77777777" w:rsidR="00FF5988" w:rsidRPr="00453A9D" w:rsidRDefault="00FF5988" w:rsidP="00453A9D">
            <w:pPr>
              <w:jc w:val="center"/>
              <w:rPr>
                <w:rFonts w:ascii="Sassoon Infant Std" w:hAnsi="Sassoon Infant Std"/>
                <w:sz w:val="24"/>
              </w:rPr>
            </w:pPr>
            <w:r w:rsidRPr="00453A9D">
              <w:rPr>
                <w:rFonts w:ascii="Sassoon Infant Std" w:hAnsi="Sassoon Infant Std"/>
                <w:sz w:val="24"/>
              </w:rPr>
              <w:t>Shiva:</w:t>
            </w:r>
            <w:r w:rsidRPr="00453A9D">
              <w:rPr>
                <w:rFonts w:ascii="Sassoon Infant Std" w:hAnsi="Sassoon Infant Std"/>
                <w:sz w:val="24"/>
              </w:rPr>
              <w:tab/>
              <w:t>the destroyer of things so new things can begin</w:t>
            </w:r>
          </w:p>
          <w:p w14:paraId="4C1C6A62" w14:textId="77777777" w:rsidR="00FF5988" w:rsidRPr="00453A9D" w:rsidRDefault="00FF5988" w:rsidP="00453A9D">
            <w:pPr>
              <w:jc w:val="center"/>
              <w:rPr>
                <w:rFonts w:ascii="Sassoon Infant Std" w:hAnsi="Sassoon Infant Std"/>
                <w:sz w:val="24"/>
              </w:rPr>
            </w:pPr>
            <w:r w:rsidRPr="00453A9D">
              <w:rPr>
                <w:rFonts w:ascii="Sassoon Infant Std" w:hAnsi="Sassoon Infant Std"/>
                <w:sz w:val="24"/>
              </w:rPr>
              <w:t>Vishnu: the sustainer of all living things</w:t>
            </w:r>
          </w:p>
          <w:p w14:paraId="792A0CB6" w14:textId="77777777" w:rsidR="00453A9D" w:rsidRDefault="00FF5988" w:rsidP="00920AA6">
            <w:pPr>
              <w:jc w:val="center"/>
              <w:rPr>
                <w:rFonts w:ascii="Sassoon Infant Std" w:hAnsi="Sassoon Infant Std"/>
                <w:sz w:val="24"/>
              </w:rPr>
            </w:pPr>
            <w:r w:rsidRPr="00453A9D">
              <w:rPr>
                <w:rFonts w:ascii="Sassoon Infant Std" w:hAnsi="Sassoon Infant Std"/>
                <w:sz w:val="24"/>
              </w:rPr>
              <w:t>Lakshmi: the deity of wealth and prosperity</w:t>
            </w:r>
          </w:p>
          <w:p w14:paraId="5D369D86" w14:textId="77777777" w:rsidR="00453A9D" w:rsidRDefault="00453A9D" w:rsidP="00453A9D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73ABF431" wp14:editId="6DAFBB81">
                  <wp:extent cx="1200785" cy="1499870"/>
                  <wp:effectExtent l="0" t="0" r="0" b="508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45FDD1" w14:textId="77777777" w:rsidR="00453A9D" w:rsidRPr="00453A9D" w:rsidRDefault="00453A9D" w:rsidP="00453A9D">
            <w:pPr>
              <w:jc w:val="center"/>
              <w:rPr>
                <w:rFonts w:ascii="Sassoon Infant Std" w:hAnsi="Sassoon Infant Std"/>
                <w:sz w:val="28"/>
              </w:rPr>
            </w:pPr>
            <w:r w:rsidRPr="00920AA6">
              <w:rPr>
                <w:rFonts w:ascii="Sassoon Infant Std" w:hAnsi="Sassoon Infant Std"/>
                <w:sz w:val="24"/>
              </w:rPr>
              <w:t>Brahma: the creator of things who created the universe, people and creatures</w:t>
            </w:r>
          </w:p>
        </w:tc>
        <w:tc>
          <w:tcPr>
            <w:tcW w:w="9903" w:type="dxa"/>
            <w:gridSpan w:val="3"/>
          </w:tcPr>
          <w:p w14:paraId="7F26F01F" w14:textId="77777777" w:rsidR="00966B3A" w:rsidRPr="006C391C" w:rsidRDefault="00966B3A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453A9D" w14:paraId="3D551B3A" w14:textId="77777777" w:rsidTr="00D11D52">
        <w:trPr>
          <w:trHeight w:val="1289"/>
        </w:trPr>
        <w:tc>
          <w:tcPr>
            <w:tcW w:w="5916" w:type="dxa"/>
            <w:vMerge/>
          </w:tcPr>
          <w:p w14:paraId="33944A4E" w14:textId="77777777" w:rsidR="00966B3A" w:rsidRDefault="00966B3A" w:rsidP="002909C5">
            <w:pPr>
              <w:jc w:val="center"/>
            </w:pPr>
          </w:p>
        </w:tc>
        <w:tc>
          <w:tcPr>
            <w:tcW w:w="1775" w:type="dxa"/>
            <w:vAlign w:val="center"/>
          </w:tcPr>
          <w:p w14:paraId="5AF37025" w14:textId="77777777" w:rsidR="00966B3A" w:rsidRDefault="00966B3A" w:rsidP="00966B3A">
            <w:pPr>
              <w:spacing w:before="40" w:after="40"/>
            </w:pPr>
            <w:r w:rsidRPr="00966B3A">
              <w:rPr>
                <w:noProof/>
                <w:lang w:eastAsia="en-GB"/>
              </w:rPr>
              <w:drawing>
                <wp:inline distT="0" distB="0" distL="0" distR="0" wp14:anchorId="487E0164" wp14:editId="53FEA165">
                  <wp:extent cx="938151" cy="685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613" cy="693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  <w:vAlign w:val="center"/>
          </w:tcPr>
          <w:p w14:paraId="4822252A" w14:textId="77777777" w:rsidR="00966B3A" w:rsidRPr="00AB611D" w:rsidRDefault="00966B3A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Hindu</w:t>
            </w:r>
          </w:p>
        </w:tc>
        <w:tc>
          <w:tcPr>
            <w:tcW w:w="6043" w:type="dxa"/>
            <w:vAlign w:val="center"/>
          </w:tcPr>
          <w:p w14:paraId="60F8A169" w14:textId="77777777" w:rsidR="00966B3A" w:rsidRPr="00AB611D" w:rsidRDefault="00966B3A" w:rsidP="00966B3A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a follower of Hinduism</w:t>
            </w:r>
          </w:p>
        </w:tc>
      </w:tr>
      <w:tr w:rsidR="00453A9D" w14:paraId="586533D8" w14:textId="77777777" w:rsidTr="00D11D52">
        <w:trPr>
          <w:trHeight w:val="2100"/>
        </w:trPr>
        <w:tc>
          <w:tcPr>
            <w:tcW w:w="5916" w:type="dxa"/>
            <w:vMerge/>
          </w:tcPr>
          <w:p w14:paraId="050250FF" w14:textId="77777777" w:rsidR="00966B3A" w:rsidRDefault="00966B3A" w:rsidP="00AD0AB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75" w:type="dxa"/>
            <w:vAlign w:val="center"/>
          </w:tcPr>
          <w:p w14:paraId="44EA00B5" w14:textId="77777777" w:rsidR="00966B3A" w:rsidRDefault="00FF5988" w:rsidP="00AD0AB0">
            <w:pPr>
              <w:spacing w:before="40" w:after="40"/>
              <w:jc w:val="center"/>
            </w:pPr>
            <w:r w:rsidRPr="00FF5988">
              <w:rPr>
                <w:noProof/>
                <w:lang w:eastAsia="en-GB"/>
              </w:rPr>
              <w:drawing>
                <wp:inline distT="0" distB="0" distL="0" distR="0" wp14:anchorId="1C850683" wp14:editId="59C42CE2">
                  <wp:extent cx="571500" cy="920212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99" cy="93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  <w:vAlign w:val="center"/>
          </w:tcPr>
          <w:p w14:paraId="6029F0D3" w14:textId="77777777" w:rsidR="00966B3A" w:rsidRPr="00AB611D" w:rsidRDefault="00966B3A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Namaste</w:t>
            </w:r>
          </w:p>
        </w:tc>
        <w:tc>
          <w:tcPr>
            <w:tcW w:w="6043" w:type="dxa"/>
            <w:vAlign w:val="center"/>
          </w:tcPr>
          <w:p w14:paraId="4408BD06" w14:textId="77777777" w:rsidR="00966B3A" w:rsidRPr="00966B3A" w:rsidRDefault="00966B3A" w:rsidP="00966B3A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bowing slightly and putting hands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966B3A">
              <w:rPr>
                <w:rFonts w:ascii="Sassoon Infant Std" w:hAnsi="Sassoon Infant Std"/>
                <w:sz w:val="28"/>
              </w:rPr>
              <w:t>together</w:t>
            </w:r>
          </w:p>
          <w:p w14:paraId="1E485803" w14:textId="77777777" w:rsidR="00966B3A" w:rsidRPr="00AB611D" w:rsidRDefault="00966B3A" w:rsidP="00966B3A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453A9D" w14:paraId="6EE30045" w14:textId="77777777" w:rsidTr="00D11D52">
        <w:trPr>
          <w:trHeight w:val="2688"/>
        </w:trPr>
        <w:tc>
          <w:tcPr>
            <w:tcW w:w="5916" w:type="dxa"/>
            <w:vMerge/>
          </w:tcPr>
          <w:p w14:paraId="3D82CD9F" w14:textId="77777777" w:rsidR="00966B3A" w:rsidRDefault="00966B3A" w:rsidP="00AD0AB0"/>
        </w:tc>
        <w:tc>
          <w:tcPr>
            <w:tcW w:w="1775" w:type="dxa"/>
            <w:vAlign w:val="center"/>
          </w:tcPr>
          <w:p w14:paraId="5E1712AB" w14:textId="77777777" w:rsidR="00966B3A" w:rsidRDefault="00453A9D" w:rsidP="00AD0AB0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FBE60A" wp14:editId="09B9427F">
                  <wp:extent cx="523875" cy="526548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355" cy="539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  <w:vAlign w:val="center"/>
          </w:tcPr>
          <w:p w14:paraId="36341605" w14:textId="77777777" w:rsidR="00966B3A" w:rsidRPr="00AB611D" w:rsidRDefault="00966B3A" w:rsidP="00AD0AB0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Aum</w:t>
            </w:r>
          </w:p>
        </w:tc>
        <w:tc>
          <w:tcPr>
            <w:tcW w:w="6043" w:type="dxa"/>
            <w:vAlign w:val="center"/>
          </w:tcPr>
          <w:p w14:paraId="073D86E0" w14:textId="77777777" w:rsidR="00966B3A" w:rsidRPr="00966B3A" w:rsidRDefault="00966B3A" w:rsidP="00966B3A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the sacred symbol that describes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966B3A">
              <w:rPr>
                <w:rFonts w:ascii="Sassoon Infant Std" w:hAnsi="Sassoon Infant Std"/>
                <w:sz w:val="28"/>
              </w:rPr>
              <w:t>Brahman; the first sound of creation</w:t>
            </w:r>
          </w:p>
          <w:p w14:paraId="5E6BF6AC" w14:textId="77777777" w:rsidR="00966B3A" w:rsidRPr="00AB611D" w:rsidRDefault="00966B3A" w:rsidP="00966B3A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  <w:tr w:rsidR="00453A9D" w14:paraId="0213276B" w14:textId="77777777" w:rsidTr="00453A9D">
        <w:trPr>
          <w:trHeight w:val="895"/>
        </w:trPr>
        <w:tc>
          <w:tcPr>
            <w:tcW w:w="5916" w:type="dxa"/>
            <w:vMerge/>
          </w:tcPr>
          <w:p w14:paraId="158E4477" w14:textId="77777777" w:rsidR="00453A9D" w:rsidRDefault="00453A9D" w:rsidP="00453A9D"/>
        </w:tc>
        <w:tc>
          <w:tcPr>
            <w:tcW w:w="1775" w:type="dxa"/>
            <w:vAlign w:val="center"/>
          </w:tcPr>
          <w:p w14:paraId="0DE54434" w14:textId="77777777" w:rsidR="00453A9D" w:rsidRDefault="00453A9D" w:rsidP="00453A9D">
            <w:pPr>
              <w:jc w:val="center"/>
              <w:rPr>
                <w:noProof/>
                <w:lang w:eastAsia="en-GB"/>
              </w:rPr>
            </w:pPr>
            <w:r w:rsidRPr="00453A9D">
              <w:rPr>
                <w:noProof/>
                <w:lang w:eastAsia="en-GB"/>
              </w:rPr>
              <w:drawing>
                <wp:inline distT="0" distB="0" distL="0" distR="0" wp14:anchorId="6A76C71E" wp14:editId="039CE2D6">
                  <wp:extent cx="760021" cy="795811"/>
                  <wp:effectExtent l="0" t="0" r="254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56" cy="82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5" w:type="dxa"/>
            <w:vAlign w:val="center"/>
          </w:tcPr>
          <w:p w14:paraId="2F76307F" w14:textId="77777777" w:rsidR="00453A9D" w:rsidRDefault="00453A9D" w:rsidP="00453A9D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Atman</w:t>
            </w:r>
          </w:p>
        </w:tc>
        <w:tc>
          <w:tcPr>
            <w:tcW w:w="6043" w:type="dxa"/>
            <w:vAlign w:val="center"/>
          </w:tcPr>
          <w:p w14:paraId="642F350D" w14:textId="77777777" w:rsidR="00453A9D" w:rsidRPr="00966B3A" w:rsidRDefault="00453A9D" w:rsidP="00453A9D">
            <w:pPr>
              <w:jc w:val="center"/>
              <w:rPr>
                <w:rFonts w:ascii="Sassoon Infant Std" w:hAnsi="Sassoon Infant Std"/>
                <w:sz w:val="28"/>
              </w:rPr>
            </w:pPr>
            <w:r w:rsidRPr="00966B3A">
              <w:rPr>
                <w:rFonts w:ascii="Sassoon Infant Std" w:hAnsi="Sassoon Infant Std"/>
                <w:sz w:val="28"/>
              </w:rPr>
              <w:t>the spark of Brahman in every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966B3A">
              <w:rPr>
                <w:rFonts w:ascii="Sassoon Infant Std" w:hAnsi="Sassoon Infant Std"/>
                <w:sz w:val="28"/>
              </w:rPr>
              <w:t>living creature</w:t>
            </w:r>
          </w:p>
        </w:tc>
      </w:tr>
    </w:tbl>
    <w:p w14:paraId="33DBD25E" w14:textId="77777777" w:rsidR="00624400" w:rsidRPr="00453A9D" w:rsidRDefault="00624400" w:rsidP="009F584C">
      <w:pPr>
        <w:rPr>
          <w:noProof/>
          <w:lang w:eastAsia="en-GB"/>
        </w:rPr>
      </w:pPr>
    </w:p>
    <w:sectPr w:rsidR="00624400" w:rsidRPr="00453A9D" w:rsidSect="009F584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C5FE6" w14:textId="77777777" w:rsidR="00484194" w:rsidRDefault="00484194" w:rsidP="006732D0">
      <w:pPr>
        <w:spacing w:after="0" w:line="240" w:lineRule="auto"/>
      </w:pPr>
      <w:r>
        <w:separator/>
      </w:r>
    </w:p>
  </w:endnote>
  <w:endnote w:type="continuationSeparator" w:id="0">
    <w:p w14:paraId="59E7DD29" w14:textId="77777777" w:rsidR="00484194" w:rsidRDefault="00484194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BF8E6" w14:textId="77777777" w:rsidR="001B6B31" w:rsidRDefault="001B6B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AA61" w14:textId="77777777" w:rsidR="001B6B31" w:rsidRDefault="001B6B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A5F9" w14:textId="77777777" w:rsidR="001B6B31" w:rsidRDefault="001B6B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E9377" w14:textId="77777777" w:rsidR="00484194" w:rsidRDefault="00484194" w:rsidP="006732D0">
      <w:pPr>
        <w:spacing w:after="0" w:line="240" w:lineRule="auto"/>
      </w:pPr>
      <w:r>
        <w:separator/>
      </w:r>
    </w:p>
  </w:footnote>
  <w:footnote w:type="continuationSeparator" w:id="0">
    <w:p w14:paraId="4D9BF254" w14:textId="77777777" w:rsidR="00484194" w:rsidRDefault="00484194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7CF62" w14:textId="77777777" w:rsidR="001B6B31" w:rsidRDefault="001B6B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E62A8" w14:textId="3DEBABDC" w:rsidR="00AB611D" w:rsidRPr="00FD56D2" w:rsidRDefault="001B6B31" w:rsidP="001B6B31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152CDF3B" wp14:editId="116869CE">
          <wp:simplePos x="0" y="0"/>
          <wp:positionH relativeFrom="column">
            <wp:posOffset>9243060</wp:posOffset>
          </wp:positionH>
          <wp:positionV relativeFrom="paragraph">
            <wp:posOffset>-274320</wp:posOffset>
          </wp:positionV>
          <wp:extent cx="609600" cy="669925"/>
          <wp:effectExtent l="0" t="0" r="0" b="0"/>
          <wp:wrapNone/>
          <wp:docPr id="4016997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70844AE" wp14:editId="5DD2A077">
          <wp:simplePos x="0" y="0"/>
          <wp:positionH relativeFrom="column">
            <wp:posOffset>-76200</wp:posOffset>
          </wp:positionH>
          <wp:positionV relativeFrom="paragraph">
            <wp:posOffset>-236220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4 W</w:t>
    </w:r>
    <w:r w:rsidR="00966B3A">
      <w:rPr>
        <w:rFonts w:ascii="Sassoon Infant Std" w:hAnsi="Sassoon Infant Std"/>
        <w:b/>
        <w:sz w:val="32"/>
        <w:szCs w:val="32"/>
        <w:u w:val="single"/>
      </w:rPr>
      <w:t>hat do Hindus believe God is like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399B6E98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275B9" w14:textId="77777777" w:rsidR="001B6B31" w:rsidRDefault="001B6B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8D2"/>
    <w:multiLevelType w:val="hybridMultilevel"/>
    <w:tmpl w:val="A4C0C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353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1B6B31"/>
    <w:rsid w:val="002522AC"/>
    <w:rsid w:val="002909C5"/>
    <w:rsid w:val="002B009F"/>
    <w:rsid w:val="002B6B3B"/>
    <w:rsid w:val="00387D0E"/>
    <w:rsid w:val="004251AF"/>
    <w:rsid w:val="00453A9D"/>
    <w:rsid w:val="00484194"/>
    <w:rsid w:val="00540FF0"/>
    <w:rsid w:val="00543694"/>
    <w:rsid w:val="005A733F"/>
    <w:rsid w:val="00605091"/>
    <w:rsid w:val="00624400"/>
    <w:rsid w:val="00645E82"/>
    <w:rsid w:val="006732D0"/>
    <w:rsid w:val="006C391C"/>
    <w:rsid w:val="007804B9"/>
    <w:rsid w:val="008068BF"/>
    <w:rsid w:val="00846A9E"/>
    <w:rsid w:val="00920AA6"/>
    <w:rsid w:val="00966B3A"/>
    <w:rsid w:val="009F0D00"/>
    <w:rsid w:val="009F584C"/>
    <w:rsid w:val="00A177A0"/>
    <w:rsid w:val="00A25829"/>
    <w:rsid w:val="00A840E8"/>
    <w:rsid w:val="00AB611D"/>
    <w:rsid w:val="00AD0AB0"/>
    <w:rsid w:val="00B70963"/>
    <w:rsid w:val="00BC1986"/>
    <w:rsid w:val="00BC747C"/>
    <w:rsid w:val="00C14844"/>
    <w:rsid w:val="00C22E0E"/>
    <w:rsid w:val="00C41C64"/>
    <w:rsid w:val="00CF1EDC"/>
    <w:rsid w:val="00D109C3"/>
    <w:rsid w:val="00D11D52"/>
    <w:rsid w:val="00D41F5C"/>
    <w:rsid w:val="00D450AE"/>
    <w:rsid w:val="00D56B82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  <w:rsid w:val="00FF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176256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  <w:style w:type="paragraph" w:styleId="ListParagraph">
    <w:name w:val="List Paragraph"/>
    <w:basedOn w:val="Normal"/>
    <w:uiPriority w:val="34"/>
    <w:qFormat/>
    <w:rsid w:val="00FF5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B4ADEE-3046-4864-86E9-487B03563E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64B67D-3006-4245-AEFA-EBDB58B7EB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8A129-C81A-4FCF-8A40-161349ECC03B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5</cp:revision>
  <dcterms:created xsi:type="dcterms:W3CDTF">2024-03-05T21:23:00Z</dcterms:created>
  <dcterms:modified xsi:type="dcterms:W3CDTF">2025-12-15T19:32:00Z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